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CFDF8" w14:textId="7D5BD1C9" w:rsidR="008F3F27" w:rsidRPr="006F14DA" w:rsidRDefault="00BB58A7" w:rsidP="00BB58A7">
      <w:pPr>
        <w:jc w:val="center"/>
        <w:rPr>
          <w:b/>
          <w:bCs/>
          <w:sz w:val="144"/>
          <w:szCs w:val="144"/>
        </w:rPr>
      </w:pPr>
      <w:r w:rsidRPr="006F14DA">
        <w:rPr>
          <w:b/>
          <w:bCs/>
          <w:sz w:val="144"/>
          <w:szCs w:val="144"/>
        </w:rPr>
        <w:t>Design Manual</w:t>
      </w:r>
    </w:p>
    <w:p w14:paraId="468C052E" w14:textId="17B1F78C" w:rsidR="00BB58A7" w:rsidRDefault="00BB58A7" w:rsidP="00BB58A7">
      <w:pPr>
        <w:jc w:val="center"/>
      </w:pPr>
    </w:p>
    <w:p w14:paraId="217273C1" w14:textId="3ECF67F0" w:rsidR="00BB58A7" w:rsidRDefault="00BB58A7" w:rsidP="00BB58A7">
      <w:pPr>
        <w:jc w:val="center"/>
      </w:pPr>
    </w:p>
    <w:p w14:paraId="35D33E33" w14:textId="238000E5" w:rsidR="00BB58A7" w:rsidRDefault="00BB58A7" w:rsidP="00BB58A7">
      <w:pPr>
        <w:jc w:val="center"/>
      </w:pPr>
    </w:p>
    <w:p w14:paraId="00AF1C46" w14:textId="58DC5D0E" w:rsidR="00BB58A7" w:rsidRDefault="00BB58A7" w:rsidP="00BB58A7">
      <w:pPr>
        <w:jc w:val="center"/>
      </w:pPr>
    </w:p>
    <w:p w14:paraId="18EAC1B3" w14:textId="0115A648" w:rsidR="00BB58A7" w:rsidRDefault="00BB58A7" w:rsidP="00BB58A7">
      <w:pPr>
        <w:jc w:val="center"/>
      </w:pPr>
    </w:p>
    <w:p w14:paraId="3698B8C0" w14:textId="1BF4781E" w:rsidR="00BB58A7" w:rsidRDefault="00BB58A7" w:rsidP="00BB58A7">
      <w:pPr>
        <w:jc w:val="center"/>
      </w:pPr>
    </w:p>
    <w:p w14:paraId="0CB0D817" w14:textId="775E9EE1" w:rsidR="00BB58A7" w:rsidRDefault="00BB58A7" w:rsidP="00BB58A7">
      <w:pPr>
        <w:jc w:val="center"/>
      </w:pPr>
    </w:p>
    <w:p w14:paraId="0402043F" w14:textId="5C698494" w:rsidR="00BB58A7" w:rsidRDefault="00BB58A7" w:rsidP="00BB58A7">
      <w:pPr>
        <w:jc w:val="center"/>
      </w:pPr>
    </w:p>
    <w:p w14:paraId="57101B99" w14:textId="1FFFA3C3" w:rsidR="00BB58A7" w:rsidRDefault="00BB58A7" w:rsidP="00BB58A7">
      <w:pPr>
        <w:jc w:val="center"/>
      </w:pPr>
    </w:p>
    <w:p w14:paraId="2D3A27E3" w14:textId="2B190436" w:rsidR="00BB58A7" w:rsidRDefault="00BB58A7" w:rsidP="00BB58A7">
      <w:pPr>
        <w:jc w:val="center"/>
      </w:pPr>
    </w:p>
    <w:p w14:paraId="79C34FCC" w14:textId="54D9508D" w:rsidR="00BB58A7" w:rsidRDefault="00BB58A7" w:rsidP="00BB58A7">
      <w:pPr>
        <w:jc w:val="center"/>
      </w:pPr>
    </w:p>
    <w:p w14:paraId="2FF40C69" w14:textId="408CF428" w:rsidR="00BB58A7" w:rsidRDefault="00BB58A7" w:rsidP="00BB58A7">
      <w:pPr>
        <w:jc w:val="center"/>
      </w:pPr>
    </w:p>
    <w:p w14:paraId="7A7F7E77" w14:textId="08239691" w:rsidR="00BB58A7" w:rsidRDefault="00BB58A7" w:rsidP="00BB58A7">
      <w:pPr>
        <w:jc w:val="center"/>
      </w:pPr>
    </w:p>
    <w:p w14:paraId="5853EB8D" w14:textId="268066E0" w:rsidR="00BB58A7" w:rsidRDefault="00BB58A7" w:rsidP="00BB58A7">
      <w:pPr>
        <w:jc w:val="center"/>
      </w:pPr>
    </w:p>
    <w:p w14:paraId="26F7735F" w14:textId="7E11CEBC" w:rsidR="00BB58A7" w:rsidRDefault="00BB58A7" w:rsidP="00BB58A7">
      <w:pPr>
        <w:jc w:val="center"/>
      </w:pPr>
    </w:p>
    <w:p w14:paraId="0C351097" w14:textId="6ACA21EE" w:rsidR="00BB58A7" w:rsidRDefault="00BB58A7" w:rsidP="00BB58A7">
      <w:pPr>
        <w:jc w:val="center"/>
      </w:pPr>
    </w:p>
    <w:p w14:paraId="6784A6B0" w14:textId="66FB9842" w:rsidR="00BB58A7" w:rsidRDefault="00BB58A7" w:rsidP="00BB58A7">
      <w:pPr>
        <w:jc w:val="center"/>
      </w:pPr>
    </w:p>
    <w:p w14:paraId="5D0D1283" w14:textId="598C1311" w:rsidR="00BB58A7" w:rsidRDefault="00BB58A7" w:rsidP="00BB58A7">
      <w:pPr>
        <w:jc w:val="center"/>
      </w:pPr>
    </w:p>
    <w:p w14:paraId="79FC48E5" w14:textId="5E855F8B" w:rsidR="00BB58A7" w:rsidRDefault="00BB58A7" w:rsidP="006F14DA"/>
    <w:p w14:paraId="78295725" w14:textId="77777777" w:rsidR="00BB58A7" w:rsidRDefault="00BB58A7" w:rsidP="00BB58A7">
      <w:r w:rsidRPr="00F06041">
        <w:rPr>
          <w:b/>
          <w:bCs/>
        </w:rPr>
        <w:t>Student:</w:t>
      </w:r>
      <w:r>
        <w:t xml:space="preserve"> Connor Scanlan – C00226867</w:t>
      </w:r>
    </w:p>
    <w:p w14:paraId="65010B85" w14:textId="77777777" w:rsidR="00BB58A7" w:rsidRDefault="00BB58A7" w:rsidP="00BB58A7">
      <w:r w:rsidRPr="00F06041">
        <w:rPr>
          <w:b/>
          <w:bCs/>
        </w:rPr>
        <w:t>Supervisor:</w:t>
      </w:r>
      <w:r>
        <w:t xml:space="preserve"> James Egan</w:t>
      </w:r>
    </w:p>
    <w:p w14:paraId="7423C880" w14:textId="77777777" w:rsidR="00BB58A7" w:rsidRDefault="00BB58A7" w:rsidP="00BB58A7">
      <w:r w:rsidRPr="00F06041">
        <w:rPr>
          <w:b/>
          <w:bCs/>
        </w:rPr>
        <w:t>Cybercrime &amp; IT Security</w:t>
      </w:r>
      <w:r>
        <w:t xml:space="preserve"> – CW_KCCYB_B</w:t>
      </w:r>
    </w:p>
    <w:p w14:paraId="1BCFD8E1" w14:textId="7404ECF0" w:rsidR="00BB58A7" w:rsidRDefault="00BB58A7" w:rsidP="00BB58A7">
      <w:pPr>
        <w:rPr>
          <w:b/>
          <w:bCs/>
        </w:rPr>
      </w:pPr>
      <w:r w:rsidRPr="00F06041">
        <w:rPr>
          <w:b/>
          <w:bCs/>
        </w:rPr>
        <w:t>Institute of Technology Carlow</w:t>
      </w:r>
    </w:p>
    <w:sdt>
      <w:sdtPr>
        <w:id w:val="-116809497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  <w:lang w:val="en-IE"/>
        </w:rPr>
      </w:sdtEndPr>
      <w:sdtContent>
        <w:p w14:paraId="695233C3" w14:textId="2D3C8B94" w:rsidR="00BB58A7" w:rsidRDefault="00BB58A7">
          <w:pPr>
            <w:pStyle w:val="TOCHeading"/>
          </w:pPr>
          <w:r>
            <w:t>Table of Contents</w:t>
          </w:r>
        </w:p>
        <w:p w14:paraId="7E46B3F9" w14:textId="59AB71A3" w:rsidR="00C62B75" w:rsidRDefault="00BB58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417134" w:history="1">
            <w:r w:rsidR="00C62B75" w:rsidRPr="00D80889">
              <w:rPr>
                <w:rStyle w:val="Hyperlink"/>
                <w:noProof/>
              </w:rPr>
              <w:t>Introduction</w:t>
            </w:r>
            <w:r w:rsidR="00C62B75">
              <w:rPr>
                <w:noProof/>
                <w:webHidden/>
              </w:rPr>
              <w:tab/>
            </w:r>
            <w:r w:rsidR="00C62B75">
              <w:rPr>
                <w:noProof/>
                <w:webHidden/>
              </w:rPr>
              <w:fldChar w:fldCharType="begin"/>
            </w:r>
            <w:r w:rsidR="00C62B75">
              <w:rPr>
                <w:noProof/>
                <w:webHidden/>
              </w:rPr>
              <w:instrText xml:space="preserve"> PAGEREF _Toc70417134 \h </w:instrText>
            </w:r>
            <w:r w:rsidR="00C62B75">
              <w:rPr>
                <w:noProof/>
                <w:webHidden/>
              </w:rPr>
            </w:r>
            <w:r w:rsidR="00C62B75">
              <w:rPr>
                <w:noProof/>
                <w:webHidden/>
              </w:rPr>
              <w:fldChar w:fldCharType="separate"/>
            </w:r>
            <w:r w:rsidR="00C62B75">
              <w:rPr>
                <w:noProof/>
                <w:webHidden/>
              </w:rPr>
              <w:t>3</w:t>
            </w:r>
            <w:r w:rsidR="00C62B75">
              <w:rPr>
                <w:noProof/>
                <w:webHidden/>
              </w:rPr>
              <w:fldChar w:fldCharType="end"/>
            </w:r>
          </w:hyperlink>
        </w:p>
        <w:p w14:paraId="7973478C" w14:textId="43EF36E3" w:rsidR="00C62B75" w:rsidRDefault="00C62B75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35" w:history="1">
            <w:r w:rsidRPr="00D80889">
              <w:rPr>
                <w:rStyle w:val="Hyperlink"/>
                <w:noProof/>
              </w:rPr>
              <w:t>Sequence Diagrams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CBBDF" w14:textId="3D88A287" w:rsidR="00C62B75" w:rsidRDefault="00C62B75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36" w:history="1">
            <w:r w:rsidRPr="00D80889">
              <w:rPr>
                <w:rStyle w:val="Hyperlink"/>
                <w:noProof/>
              </w:rPr>
              <w:t>Login Page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03725" w14:textId="7C0F5030" w:rsidR="00C62B75" w:rsidRDefault="00C62B75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37" w:history="1">
            <w:r w:rsidRPr="00D80889">
              <w:rPr>
                <w:rStyle w:val="Hyperlink"/>
                <w:noProof/>
              </w:rPr>
              <w:t>Register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207E2D" w14:textId="575C4DAB" w:rsidR="00C62B75" w:rsidRDefault="00C62B75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38" w:history="1">
            <w:r w:rsidRPr="00D80889">
              <w:rPr>
                <w:rStyle w:val="Hyperlink"/>
                <w:noProof/>
              </w:rPr>
              <w:t>File Selector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56861" w14:textId="3FE6A1E9" w:rsidR="00C62B75" w:rsidRDefault="00C62B75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39" w:history="1">
            <w:r w:rsidRPr="00D80889">
              <w:rPr>
                <w:rStyle w:val="Hyperlink"/>
                <w:noProof/>
              </w:rPr>
              <w:t>Directory Copying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21786" w14:textId="7FA1983B" w:rsidR="00C62B75" w:rsidRDefault="00C62B75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40" w:history="1">
            <w:r w:rsidRPr="00D80889">
              <w:rPr>
                <w:rStyle w:val="Hyperlink"/>
                <w:noProof/>
              </w:rPr>
              <w:t>Hash Function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D31B0" w14:textId="11676699" w:rsidR="00C62B75" w:rsidRDefault="00C62B75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41" w:history="1">
            <w:r w:rsidRPr="00D80889">
              <w:rPr>
                <w:rStyle w:val="Hyperlink"/>
                <w:noProof/>
              </w:rPr>
              <w:t>Logging Function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82E1E" w14:textId="59041ACE" w:rsidR="00C62B75" w:rsidRDefault="00C62B75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42" w:history="1">
            <w:r w:rsidRPr="00D80889">
              <w:rPr>
                <w:rStyle w:val="Hyperlink"/>
                <w:noProof/>
              </w:rPr>
              <w:t>User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9DEE12" w14:textId="474F2761" w:rsidR="00C62B75" w:rsidRDefault="00C62B75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43" w:history="1">
            <w:r w:rsidRPr="00D80889">
              <w:rPr>
                <w:rStyle w:val="Hyperlink"/>
                <w:noProof/>
              </w:rPr>
              <w:t>Register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2F2B8" w14:textId="3ED602CA" w:rsidR="00C62B75" w:rsidRDefault="00C62B75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44" w:history="1">
            <w:r w:rsidRPr="00D80889">
              <w:rPr>
                <w:rStyle w:val="Hyperlink"/>
                <w:noProof/>
              </w:rPr>
              <w:t>Login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64FF1" w14:textId="6054129F" w:rsidR="00C62B75" w:rsidRDefault="00C62B75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70417145" w:history="1">
            <w:r w:rsidRPr="00D80889">
              <w:rPr>
                <w:rStyle w:val="Hyperlink"/>
                <w:noProof/>
              </w:rPr>
              <w:t>File Selector/Directory copying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_Toc70417145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89C61" w14:textId="6C9594E2" w:rsidR="00BB58A7" w:rsidRDefault="00BB58A7">
          <w:r>
            <w:rPr>
              <w:b/>
              <w:bCs/>
              <w:noProof/>
            </w:rPr>
            <w:fldChar w:fldCharType="end"/>
          </w:r>
        </w:p>
      </w:sdtContent>
    </w:sdt>
    <w:p w14:paraId="7C02B3C3" w14:textId="4547D471" w:rsidR="00BB58A7" w:rsidRDefault="00BB58A7">
      <w:pPr>
        <w:rPr>
          <w:b/>
          <w:bCs/>
        </w:rPr>
      </w:pPr>
      <w:r>
        <w:rPr>
          <w:b/>
          <w:bCs/>
        </w:rPr>
        <w:br w:type="page"/>
      </w:r>
    </w:p>
    <w:p w14:paraId="6FADC3F9" w14:textId="50120EC9" w:rsidR="00BB58A7" w:rsidRDefault="00BB58A7" w:rsidP="00BB58A7">
      <w:pPr>
        <w:pStyle w:val="Heading1"/>
      </w:pPr>
      <w:bookmarkStart w:id="0" w:name="_Toc70417134"/>
      <w:r>
        <w:lastRenderedPageBreak/>
        <w:t>Introduction</w:t>
      </w:r>
      <w:bookmarkEnd w:id="0"/>
    </w:p>
    <w:p w14:paraId="31D8EF2B" w14:textId="2F0829C7" w:rsidR="00BB58A7" w:rsidRPr="00BB58A7" w:rsidRDefault="00BB58A7" w:rsidP="00BB58A7">
      <w:r>
        <w:t>This document will go through the design of the application. Each function will be shown through a Sequence Diagram. I will also show the GUI that the application will be using.</w:t>
      </w:r>
    </w:p>
    <w:p w14:paraId="6EB7CA1E" w14:textId="1BD1C382" w:rsidR="00BB58A7" w:rsidRDefault="00BB58A7" w:rsidP="00BB58A7"/>
    <w:p w14:paraId="59460733" w14:textId="77777777" w:rsidR="00BB58A7" w:rsidRPr="00BB58A7" w:rsidRDefault="00BB58A7" w:rsidP="00BB58A7"/>
    <w:p w14:paraId="1BFB9C9E" w14:textId="1EB42959" w:rsidR="00BB58A7" w:rsidRDefault="00BB58A7" w:rsidP="00BB58A7"/>
    <w:p w14:paraId="00A30DE8" w14:textId="6E8F1979" w:rsidR="00BB58A7" w:rsidRDefault="00BB58A7" w:rsidP="00BB58A7">
      <w:pPr>
        <w:pStyle w:val="Heading1"/>
      </w:pPr>
      <w:bookmarkStart w:id="1" w:name="_Toc70417135"/>
      <w:r>
        <w:t>Sequence Diagrams</w:t>
      </w:r>
      <w:bookmarkEnd w:id="1"/>
    </w:p>
    <w:p w14:paraId="02D13105" w14:textId="67378BA9" w:rsidR="00BB58A7" w:rsidRDefault="00BB58A7" w:rsidP="00BB58A7"/>
    <w:p w14:paraId="0BABC31C" w14:textId="65610763" w:rsidR="00BB58A7" w:rsidRDefault="00595DE2" w:rsidP="00595DE2">
      <w:pPr>
        <w:pStyle w:val="Heading2"/>
        <w:rPr>
          <w:noProof/>
        </w:rPr>
      </w:pPr>
      <w:bookmarkStart w:id="2" w:name="_Toc70417136"/>
      <w:r>
        <w:rPr>
          <w:noProof/>
        </w:rPr>
        <w:t>Login Page</w:t>
      </w:r>
      <w:bookmarkEnd w:id="2"/>
    </w:p>
    <w:p w14:paraId="13EC48D8" w14:textId="074B22F5" w:rsidR="00BB58A7" w:rsidRDefault="00BB58A7"/>
    <w:p w14:paraId="7AF3515D" w14:textId="575C108B" w:rsidR="00BB58A7" w:rsidRDefault="00BB58A7" w:rsidP="00BB58A7">
      <w:r>
        <w:rPr>
          <w:noProof/>
        </w:rPr>
        <w:drawing>
          <wp:inline distT="0" distB="0" distL="0" distR="0" wp14:anchorId="4CBB0839" wp14:editId="438B7032">
            <wp:extent cx="4324954" cy="5468113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954" cy="5468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3914C" w14:textId="461D3D6F" w:rsidR="00BB58A7" w:rsidRDefault="00BB58A7" w:rsidP="00BB58A7"/>
    <w:p w14:paraId="45EE9F0F" w14:textId="77777777" w:rsidR="00595DE2" w:rsidRDefault="00595DE2"/>
    <w:p w14:paraId="7509105E" w14:textId="368A6058" w:rsidR="00595DE2" w:rsidRDefault="00595DE2" w:rsidP="00595DE2">
      <w:pPr>
        <w:pStyle w:val="Heading2"/>
      </w:pPr>
      <w:bookmarkStart w:id="3" w:name="_Toc70417137"/>
      <w:r>
        <w:lastRenderedPageBreak/>
        <w:t>Register</w:t>
      </w:r>
      <w:bookmarkEnd w:id="3"/>
    </w:p>
    <w:p w14:paraId="759EF32C" w14:textId="3C6A2089" w:rsidR="00595DE2" w:rsidRPr="00595DE2" w:rsidRDefault="00595DE2" w:rsidP="00595DE2">
      <w:r>
        <w:rPr>
          <w:noProof/>
        </w:rPr>
        <w:drawing>
          <wp:inline distT="0" distB="0" distL="0" distR="0" wp14:anchorId="7F10AF65" wp14:editId="0681CB8A">
            <wp:extent cx="4781550" cy="30765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BDD79" w14:textId="77777777" w:rsidR="00595DE2" w:rsidRDefault="00595DE2"/>
    <w:p w14:paraId="761A601F" w14:textId="2B8F82CB" w:rsidR="00595DE2" w:rsidRDefault="00595DE2" w:rsidP="00595DE2">
      <w:pPr>
        <w:pStyle w:val="Heading2"/>
      </w:pPr>
      <w:bookmarkStart w:id="4" w:name="_Toc70417138"/>
      <w:r>
        <w:t>File Selector</w:t>
      </w:r>
      <w:bookmarkEnd w:id="4"/>
    </w:p>
    <w:p w14:paraId="238663E9" w14:textId="5A443C8F" w:rsidR="00241A8B" w:rsidRPr="00241A8B" w:rsidRDefault="00876A9B" w:rsidP="00241A8B">
      <w:r>
        <w:rPr>
          <w:noProof/>
        </w:rPr>
        <w:drawing>
          <wp:inline distT="0" distB="0" distL="0" distR="0" wp14:anchorId="3E8BD630" wp14:editId="4AF2A8D8">
            <wp:extent cx="4772025" cy="30670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63754" w14:textId="77777777" w:rsidR="000120F6" w:rsidRPr="000120F6" w:rsidRDefault="000120F6" w:rsidP="000120F6"/>
    <w:p w14:paraId="629AF7FA" w14:textId="77777777" w:rsidR="00595DE2" w:rsidRDefault="00595DE2"/>
    <w:p w14:paraId="6875D23E" w14:textId="15C573F1" w:rsidR="00595DE2" w:rsidRDefault="00595DE2" w:rsidP="00595DE2">
      <w:pPr>
        <w:pStyle w:val="Heading2"/>
      </w:pPr>
      <w:bookmarkStart w:id="5" w:name="_Toc70417139"/>
      <w:r>
        <w:lastRenderedPageBreak/>
        <w:t>Directory Cop</w:t>
      </w:r>
      <w:r w:rsidR="00876A9B">
        <w:t>y</w:t>
      </w:r>
      <w:r>
        <w:t>ing</w:t>
      </w:r>
      <w:bookmarkEnd w:id="5"/>
    </w:p>
    <w:p w14:paraId="1515AF5F" w14:textId="236CEA09" w:rsidR="00876A9B" w:rsidRPr="00876A9B" w:rsidRDefault="00876A9B" w:rsidP="00876A9B">
      <w:r>
        <w:rPr>
          <w:noProof/>
        </w:rPr>
        <w:drawing>
          <wp:inline distT="0" distB="0" distL="0" distR="0" wp14:anchorId="73F388E9" wp14:editId="452123F3">
            <wp:extent cx="4781550" cy="30765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0C4E0" w14:textId="6D9ACAF5" w:rsidR="00595DE2" w:rsidRPr="00876A9B" w:rsidRDefault="00595DE2" w:rsidP="00876A9B">
      <w:pPr>
        <w:pStyle w:val="Heading2"/>
      </w:pPr>
      <w:bookmarkStart w:id="6" w:name="_Toc70417140"/>
      <w:r>
        <w:t>Hash Function</w:t>
      </w:r>
      <w:bookmarkEnd w:id="6"/>
    </w:p>
    <w:p w14:paraId="6D8BB20B" w14:textId="19585D2F" w:rsidR="00595DE2" w:rsidRDefault="00595DE2" w:rsidP="00BB58A7">
      <w:r>
        <w:rPr>
          <w:noProof/>
        </w:rPr>
        <w:drawing>
          <wp:inline distT="0" distB="0" distL="0" distR="0" wp14:anchorId="041424EF" wp14:editId="4120909B">
            <wp:extent cx="2867025" cy="30575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E16B8" w14:textId="77777777" w:rsidR="00595DE2" w:rsidRDefault="00595DE2" w:rsidP="00BB58A7"/>
    <w:p w14:paraId="3B3C5EE5" w14:textId="77777777" w:rsidR="00595DE2" w:rsidRDefault="00595DE2" w:rsidP="00BB58A7"/>
    <w:p w14:paraId="3159E60E" w14:textId="14CA982B" w:rsidR="001B0298" w:rsidRDefault="001B0298" w:rsidP="00595DE2">
      <w:pPr>
        <w:pStyle w:val="Heading2"/>
      </w:pPr>
      <w:bookmarkStart w:id="7" w:name="_Toc70417141"/>
      <w:r>
        <w:lastRenderedPageBreak/>
        <w:t>Logging Function</w:t>
      </w:r>
      <w:bookmarkEnd w:id="7"/>
    </w:p>
    <w:p w14:paraId="4F03EDE8" w14:textId="5BADC8E4" w:rsidR="001B0298" w:rsidRDefault="001B0298" w:rsidP="00BB58A7">
      <w:r>
        <w:rPr>
          <w:noProof/>
        </w:rPr>
        <w:drawing>
          <wp:inline distT="0" distB="0" distL="0" distR="0" wp14:anchorId="0DB0CE21" wp14:editId="047A1CC1">
            <wp:extent cx="2867025" cy="30575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E15E8" w14:textId="19FB27AC" w:rsidR="00BB58A7" w:rsidRDefault="00BB58A7" w:rsidP="00BB58A7"/>
    <w:p w14:paraId="532DA269" w14:textId="18BC8770" w:rsidR="00BB58A7" w:rsidRDefault="00BB58A7" w:rsidP="00BB58A7"/>
    <w:p w14:paraId="006FDC45" w14:textId="59FA6E59" w:rsidR="00BB58A7" w:rsidRDefault="00BB58A7" w:rsidP="00BB58A7"/>
    <w:p w14:paraId="77682113" w14:textId="70C9C073" w:rsidR="00595DE2" w:rsidRDefault="00595DE2">
      <w:r>
        <w:br w:type="page"/>
      </w:r>
    </w:p>
    <w:p w14:paraId="06E8E102" w14:textId="77777777" w:rsidR="00595DE2" w:rsidRPr="00BB58A7" w:rsidRDefault="00595DE2" w:rsidP="00BB58A7"/>
    <w:p w14:paraId="4FCDF3C5" w14:textId="33323E25" w:rsidR="00BB58A7" w:rsidRDefault="00BB58A7" w:rsidP="00BB58A7">
      <w:pPr>
        <w:pStyle w:val="Heading1"/>
      </w:pPr>
      <w:bookmarkStart w:id="8" w:name="_Toc70417142"/>
      <w:r>
        <w:t>User Interface</w:t>
      </w:r>
      <w:bookmarkEnd w:id="8"/>
      <w:r>
        <w:t xml:space="preserve"> </w:t>
      </w:r>
    </w:p>
    <w:p w14:paraId="2986ECC8" w14:textId="3836783E" w:rsidR="00876A9B" w:rsidRDefault="00876A9B" w:rsidP="00876A9B"/>
    <w:p w14:paraId="1CAFB639" w14:textId="79B288C6" w:rsidR="00876A9B" w:rsidRDefault="00876A9B" w:rsidP="00876A9B">
      <w:pPr>
        <w:pStyle w:val="Heading2"/>
      </w:pPr>
      <w:bookmarkStart w:id="9" w:name="_Toc70417143"/>
      <w:r>
        <w:t>Register</w:t>
      </w:r>
      <w:bookmarkEnd w:id="9"/>
    </w:p>
    <w:p w14:paraId="51361DA6" w14:textId="66EEF29B" w:rsidR="0044182F" w:rsidRPr="0044182F" w:rsidRDefault="0044182F" w:rsidP="0044182F">
      <w:r>
        <w:t>Below is a screen shot of the Register page of my application. It has four fields for the user to fill in. it also has a button to bring them to the login page if they have already registered.</w:t>
      </w:r>
    </w:p>
    <w:p w14:paraId="224E608A" w14:textId="33DA6460" w:rsidR="00876A9B" w:rsidRDefault="00876A9B" w:rsidP="00876A9B"/>
    <w:p w14:paraId="5C499356" w14:textId="60624968" w:rsidR="00876A9B" w:rsidRPr="00876A9B" w:rsidRDefault="00876A9B" w:rsidP="00876A9B">
      <w:r>
        <w:rPr>
          <w:noProof/>
        </w:rPr>
        <w:drawing>
          <wp:inline distT="0" distB="0" distL="0" distR="0" wp14:anchorId="13FA8705" wp14:editId="5E543AD8">
            <wp:extent cx="2105025" cy="16478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B616C" w14:textId="5EF542ED" w:rsidR="00876A9B" w:rsidRDefault="00876A9B" w:rsidP="00876A9B"/>
    <w:p w14:paraId="02155E03" w14:textId="77DE09FC" w:rsidR="00876A9B" w:rsidRDefault="00876A9B" w:rsidP="00876A9B">
      <w:pPr>
        <w:pStyle w:val="Heading2"/>
      </w:pPr>
      <w:bookmarkStart w:id="10" w:name="_Toc70417144"/>
      <w:r>
        <w:t>Login</w:t>
      </w:r>
      <w:bookmarkEnd w:id="10"/>
    </w:p>
    <w:p w14:paraId="1C31F50C" w14:textId="44E47FCC" w:rsidR="0044182F" w:rsidRPr="0044182F" w:rsidRDefault="0044182F" w:rsidP="0044182F">
      <w:r>
        <w:t>Below is a screen shot of the Login page of the application</w:t>
      </w:r>
      <w:r w:rsidR="00C62B75">
        <w:t>. It requires the Username, Password and Worker ID as credentials to test against the database.</w:t>
      </w:r>
    </w:p>
    <w:p w14:paraId="22E10B63" w14:textId="2E7EA7FD" w:rsidR="00876A9B" w:rsidRDefault="00876A9B" w:rsidP="00876A9B"/>
    <w:p w14:paraId="4BFF5247" w14:textId="4B95E3C5" w:rsidR="00876A9B" w:rsidRPr="00876A9B" w:rsidRDefault="00876A9B" w:rsidP="00876A9B">
      <w:r>
        <w:rPr>
          <w:noProof/>
        </w:rPr>
        <w:drawing>
          <wp:inline distT="0" distB="0" distL="0" distR="0" wp14:anchorId="52AD493B" wp14:editId="55FC5000">
            <wp:extent cx="2066925" cy="11525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3588D" w14:textId="2BD91A07" w:rsidR="00876A9B" w:rsidRDefault="00876A9B" w:rsidP="00876A9B"/>
    <w:p w14:paraId="42C83B4F" w14:textId="03D39D77" w:rsidR="00876A9B" w:rsidRDefault="00876A9B" w:rsidP="00876A9B">
      <w:pPr>
        <w:pStyle w:val="Heading2"/>
      </w:pPr>
      <w:bookmarkStart w:id="11" w:name="_Toc70417145"/>
      <w:r>
        <w:t>File Selector/Directory copying</w:t>
      </w:r>
      <w:bookmarkEnd w:id="11"/>
      <w:r>
        <w:t xml:space="preserve"> </w:t>
      </w:r>
    </w:p>
    <w:p w14:paraId="684C9F31" w14:textId="2437B1D7" w:rsidR="00C62B75" w:rsidRPr="00C62B75" w:rsidRDefault="00C62B75" w:rsidP="00C62B75">
      <w:r>
        <w:t>Below is a screenshot of the Main page with the File Selection and Directory Copy Buttons.</w:t>
      </w:r>
    </w:p>
    <w:p w14:paraId="64814136" w14:textId="4DAFA4B6" w:rsidR="00876A9B" w:rsidRDefault="00876A9B" w:rsidP="00876A9B"/>
    <w:p w14:paraId="664EA9C4" w14:textId="0BFFAAAD" w:rsidR="00876A9B" w:rsidRPr="00876A9B" w:rsidRDefault="00876A9B" w:rsidP="00876A9B">
      <w:r>
        <w:rPr>
          <w:noProof/>
        </w:rPr>
        <w:drawing>
          <wp:inline distT="0" distB="0" distL="0" distR="0" wp14:anchorId="3CAD4268" wp14:editId="3F99D7FC">
            <wp:extent cx="1476375" cy="8382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8DA07" w14:textId="77777777" w:rsidR="00BB58A7" w:rsidRPr="00BB58A7" w:rsidRDefault="00BB58A7" w:rsidP="00BB58A7"/>
    <w:sectPr w:rsidR="00BB58A7" w:rsidRPr="00BB58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8A7"/>
    <w:rsid w:val="000120F6"/>
    <w:rsid w:val="001B0298"/>
    <w:rsid w:val="00241A8B"/>
    <w:rsid w:val="00401703"/>
    <w:rsid w:val="0044182F"/>
    <w:rsid w:val="0052533D"/>
    <w:rsid w:val="00595DE2"/>
    <w:rsid w:val="006F14DA"/>
    <w:rsid w:val="00876A9B"/>
    <w:rsid w:val="00BB58A7"/>
    <w:rsid w:val="00C6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27457"/>
  <w15:chartTrackingRefBased/>
  <w15:docId w15:val="{1574B5CD-DB61-490D-B925-903D8EBE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5D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8A7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B58A7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B58A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B58A7"/>
    <w:rPr>
      <w:color w:val="99CA3C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95DE2"/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95DE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ECE56-93FF-4EEB-862D-73878DE1A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(Student) - Connor Scanlan</dc:creator>
  <cp:keywords/>
  <dc:description/>
  <cp:lastModifiedBy>(Student) - Connor Scanlan</cp:lastModifiedBy>
  <cp:revision>3</cp:revision>
  <dcterms:created xsi:type="dcterms:W3CDTF">2021-04-27T09:06:00Z</dcterms:created>
  <dcterms:modified xsi:type="dcterms:W3CDTF">2021-04-27T11:11:00Z</dcterms:modified>
</cp:coreProperties>
</file>